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67" w:rsidRPr="0023594D" w:rsidRDefault="00DB6E67" w:rsidP="00DB6E67">
      <w:pPr>
        <w:jc w:val="center"/>
        <w:rPr>
          <w:rFonts w:ascii="Sylfaen" w:hAnsi="Sylfaen"/>
          <w:lang w:val="ka-GE"/>
        </w:rPr>
      </w:pPr>
      <w:proofErr w:type="gramStart"/>
      <w:r w:rsidRPr="0023594D">
        <w:rPr>
          <w:rFonts w:ascii="Sylfaen" w:hAnsi="Sylfaen"/>
          <w:b/>
        </w:rPr>
        <w:t>თავი</w:t>
      </w:r>
      <w:proofErr w:type="gramEnd"/>
      <w:r w:rsidRPr="0023594D">
        <w:rPr>
          <w:rFonts w:ascii="Sylfaen" w:hAnsi="Sylfaen"/>
          <w:b/>
        </w:rPr>
        <w:t xml:space="preserve"> VI</w:t>
      </w:r>
    </w:p>
    <w:p w:rsidR="00DB6E67" w:rsidRPr="0023594D" w:rsidRDefault="00DB6E67" w:rsidP="00DB6E67">
      <w:pPr>
        <w:jc w:val="center"/>
        <w:rPr>
          <w:rFonts w:ascii="Sylfaen" w:hAnsi="Sylfaen"/>
          <w:b/>
          <w:lang w:val="ka-GE"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DB6E67" w:rsidRDefault="00DB6E67" w:rsidP="00DB6E67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DB6E67" w:rsidRPr="0023594D" w:rsidRDefault="00DB6E67" w:rsidP="00DB6E67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DB6E67" w:rsidRDefault="00DB6E67" w:rsidP="00DB6E67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</w:t>
      </w:r>
      <w:r>
        <w:rPr>
          <w:rFonts w:ascii="Sylfaen" w:hAnsi="Sylfaen"/>
        </w:rPr>
        <w:t>,</w:t>
      </w:r>
      <w:r w:rsidRPr="0023594D">
        <w:rPr>
          <w:rFonts w:ascii="Sylfaen" w:hAnsi="Sylfaen"/>
        </w:rPr>
        <w:t xml:space="preserve"> თანდართული რედაქციით:</w:t>
      </w:r>
    </w:p>
    <w:p w:rsidR="00DB6E67" w:rsidRPr="0023594D" w:rsidRDefault="00DB6E67" w:rsidP="00DB6E67">
      <w:pPr>
        <w:spacing w:after="0"/>
        <w:jc w:val="both"/>
      </w:pPr>
    </w:p>
    <w:p w:rsidR="00DB6E67" w:rsidRDefault="00DB6E67" w:rsidP="00DB6E67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</w:rPr>
        <w:t xml:space="preserve"> 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57"/>
        <w:gridCol w:w="3501"/>
        <w:gridCol w:w="1072"/>
        <w:gridCol w:w="1072"/>
        <w:gridCol w:w="1072"/>
        <w:gridCol w:w="1097"/>
        <w:gridCol w:w="787"/>
        <w:gridCol w:w="992"/>
      </w:tblGrid>
      <w:tr w:rsidR="00DB6E67" w:rsidRPr="00E75FD1" w:rsidTr="00DB6E67">
        <w:trPr>
          <w:trHeight w:val="620"/>
          <w:tblHeader/>
        </w:trPr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708" w:type="pct"/>
            <w:vMerge w:val="restar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ფაქტი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გეგმა</w:t>
            </w:r>
          </w:p>
        </w:tc>
        <w:tc>
          <w:tcPr>
            <w:tcW w:w="1926" w:type="pct"/>
            <w:gridSpan w:val="4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 წლის პროექტი</w:t>
            </w:r>
          </w:p>
        </w:tc>
      </w:tr>
      <w:tr w:rsidR="00DB6E67" w:rsidRPr="00E75FD1" w:rsidTr="00DB6E67">
        <w:trPr>
          <w:trHeight w:val="530"/>
          <w:tblHeader/>
        </w:trPr>
        <w:tc>
          <w:tcPr>
            <w:tcW w:w="320" w:type="pct"/>
            <w:vMerge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8" w:type="pct"/>
            <w:vMerge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20,163,012.5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21,880,117.1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24,161,188.5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22,567,388.5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1,547,800.0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112,990.0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113,978.0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113,978.0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15,350,159.1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16,335,194.2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18,442,819.0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18,264,003.0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143,516.0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1,792,065.0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2,236,660.8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2,518,853.9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2,518,223.9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3,304,432.8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3,881,309.9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3,972,458.5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2,880,024.5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1,081,734.0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489,436.5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322,550.0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1,018,984.1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1,218,513.0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1,423,361.0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1,423,361.0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65,390.8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77,460.0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82,586.5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82,586.5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62,523.8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69,091.9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72,173.8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72,173.8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33,919.5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39,929.1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40,007.7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40,007.7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54,108.1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63,730.4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68,733.0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68,733.0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52,071.5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57,382.2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59,882.3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59,882.3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26,011.3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19,489.0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23,822.5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23,822.5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23,822.5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23,822.5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15,729.8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32,426.4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36,152.7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36,152.7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27,302.1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27,302.1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32,376.4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36,102.7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36,102.7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26,028.3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27,252.1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27,252.1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9,828.5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10,487.9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10,487.9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7,015.8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7,892.9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7,892.9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616.9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1,203.7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1,203.7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1,186.7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1,186.7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8,677.6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50,887.5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45,619.6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21,504.8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8,565.9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17,909.5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21,537.0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21,537.0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17,491.7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14,834.5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16,328.0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16,328.0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33,938.7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55,969.5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146,203.0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146,203.0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32,782.6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35,211.5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89,917.0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89,917.0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12,827.7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37,998.0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37,998.0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20,758.0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56,286.0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56,286.0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17,185.5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16,120.6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12,341.0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12,341.0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12,925.2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2,713.7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108,691.0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108,691.0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53,115.0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53,115.0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1,343.9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24,622.0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24,622.0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55,576.0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55,576.0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14,186.3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13,403.6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88,384.4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82,741.8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97,280.0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61,688.0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09 01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87,077.0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114,465.0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81,448.8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60,806.1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4,597.3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995.3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934.6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1,231.5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1,231.5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917.5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1,091.3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1,091.3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1,168.3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152,859.1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138,133.5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92,748.8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14,725.6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22,677.0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22,677.0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119,987.4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157,160.0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157,160.0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116,093.6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81,379.4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31,220.9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49,071.2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46,416.5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59,733.0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59,733.0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32,539.2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44,716.0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44,716.0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2,654.8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3,302.7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102,102.0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90,658.7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57,865.9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11,443.3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25,763.9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39,632.2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34,163.8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21,942.1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5,468.3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25,448.5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25,390.4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21,335.4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6,223.2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1,270,227.1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558,180.0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411,050.0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228,650.0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893,034.9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425,826.0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485,518.0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402,868.0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14,038.7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18,187.0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54,251.2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50,254.0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51,212.0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48,650.0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317,676.9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245,799.4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14,269.6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1,726.2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1,191.6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19,998.2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18,824.4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1,646.6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369,866.3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334,432.9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35,433.3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231,526.9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267,690.0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304,900.0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231,312.4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267,670.0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304,880.0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234,880.0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227,114.1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226,997.2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36,786.6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20,123.5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15,294.4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48,260.0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1,368.7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11,318.6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11,318.6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137,887.9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58,940.9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78,947.0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129,191.5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56,990.9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72,200.6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56,286.2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42,674.5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44,089.4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43,589.4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9,234.7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2,734.7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1,316.4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6,890.1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175,864.0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175,864.0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5,264.2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7,361.2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7,361.2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3,080,396.4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3,330,920.0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3,350,850.0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1,132,150.0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572,745.5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581,460.0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657,270.0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631,470.0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10,366.9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2,392,864.0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2,539,860.0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2,543,680.0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1,568,830.0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964,650.0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114,786.8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149,900.0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1,955,835.0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1,894,345.0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1,933,600.0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1,123,400.0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810,200.0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166,401.6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166,795.0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173,320.0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163,920.0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1,789,433.4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1,760,280.0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959,480.0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800,800.0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9,623.8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9,595.6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642,477.6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679,000.0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139,505.2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143,920.0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502,972.4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498,580.0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548,880.0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530,880.0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1,303,733.5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792,200.0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1,286,432.8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1,228,870.0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1,211,300.0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782,800.0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543,131.5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97,550.0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510,985.4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394,390.0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203,150.0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89,850.0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445,471.1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337,890.1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107,581.0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30,724.7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222,300.0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340,280.0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256,080.0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115,280.0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340,721.9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279,512.2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342,361.0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358,483.0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358,483.0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93,017.1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113,460.0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137,196.0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137,196.0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61,209.7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41,517.0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41,517.0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69,688.2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71,440.0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71,440.0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203,519.9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163,336.7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154,577.0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154,577.0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40,183.2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2,958.1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2,925.7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3,924.8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5,191.4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4,776.7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25,190.6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10,251.8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14,411.4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10,469.4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6,362,096.0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6,858,420.0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7,695,000.0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6,307,195.7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6,536,228.0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7,452,907.0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7,452,207.0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49,708.8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59,916.0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68,305.0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68,305.0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322,192.0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282,093.0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242,793.0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90,438.2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92,633.0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104,795.0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104,795.0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89,120.3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45,922.0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54,666.0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62,525.0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62,525.0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11,020.8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10,999.3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5,610.2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5,605.6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26,829.9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14,653.6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21,334.0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9,681.4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7,435.1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5,477.3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3,607.8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1,141.2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731.8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2,808.6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7,882.0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7,355.5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4,135,068.9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4,878,890.0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5,580,580.0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5,580,580.0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4,134,951.9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4,878,807.0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5,580,500.0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5,580,500.0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2,824,117.4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3,379,200.0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2,824,117.4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3,379,200.0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1,148,333.8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1,340,140.0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1,494,000.0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1,148,333.8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1,340,140.0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51,590.1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80,331.7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80,331.7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7,298.9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7,181.8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23,397.0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1,920,214.9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1,454,097.0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1,597,335.0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1,597,335.0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1,907,010.8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1,437,442.0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1,581,887.0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1,581,887.0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13,204.1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16,655.0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15,448.0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946,232.7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937,579.5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8,653.2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103,638.1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105,335.0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105,335.0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102,507.8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105,335.0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105,335.0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2,492.1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2,492.1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20,561.1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25,903.1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22,346.6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12,493.2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12,493.2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870,291.6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463,827.0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866,871.2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457,522.0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456,052.0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456,052.0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32,779.5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32,779.5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15,634.3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15,634.3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44,219.4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44,219.4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21,130.7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21,130.7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168,556.7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198,627.0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167,693.5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199,552.0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199,552.0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76,058.0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76,058.0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503,388.0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500,830.6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2,166.7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48,812.9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17,464.5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31,348.4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48,103.4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47,468.4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90,148.0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119,457.7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242,735.0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245,490.0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245,490.0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8,242.7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107,663.4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99,385.5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1,023.6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177,974.1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161,232.2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184,981.0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186,485.0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186,485.0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12,605.9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16,469.0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16,741.9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177,116.1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185,016.0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186,253.0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186,253.0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160,379.2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184,002.0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185,243.0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185,243.0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12,451.6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16,736.9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169,155.4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152,440.6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175,471.0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175,471.0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11,946.7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16,714.7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28 01 02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4,961.4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1,089,355.3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769,037.6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965,516.4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1,025,473.4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1,025,473.4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465,093.3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662,806.7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662,806.7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309,596.9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294,483.6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344,526.6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344,526.6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390,750.4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506,576.0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551,598.3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551,598.3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390,519.9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506,476.0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551,498.3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551,498.3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357,502.6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474,276.0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512,598.3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512,598.3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64,660.5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91,363.0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91,363.0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63,986.3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75,837.0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90,673.0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90,673.0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55,890.5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67,399.0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78,696.4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78,696.4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48,437.5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47,013.0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49,298.6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54,625.0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54,625.0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15,181.2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6,878.1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8,885.6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8,303.2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8,175.0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8,175.0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111,979.7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111,043.5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54,638.0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43,719.1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43,719.1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39,174.8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38,709.2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43,030.3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43,030.3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168,589.2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174,440.0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168,064.7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233,526.2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285,876.0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218,412.1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37,310.1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967,163.9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31,315.0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31,315.0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826,754.3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969,576.0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1,108,550.0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1,108,550.0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577,164.5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824,500.0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824,500.0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140,409.6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136,424.0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101,450.0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101,450.0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687,936.1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852,135.0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919,740.0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919,740.0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21,751.0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21,751.0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596,771.3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722,070.0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839,949.0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839,949.0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421,497.9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545,516.0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619,895.0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619,895.0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91,164.8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130,065.0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79,791.0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79,791.0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154,480.0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107,708.2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129,780.0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129,780.0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75,024.4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46,771.7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15,465.0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15,465.0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6,628.3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3,053.6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4,547.0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4,547.0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4,544.0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4,544.0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100,651.4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102,603.0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113,918.0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113,918.0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98,412.3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99,597.0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110,912.0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110,912.0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66,177.9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74,390.0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85,705.0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85,705.0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2,239.1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760,420.3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698,480.0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658,200.0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703,012.8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644,939.0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648,813.0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623,553.0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20,960.0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56,013.7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63,598.0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70,992.0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70,362.0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57,407.5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53,541.0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36,187.0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34,647.0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34,720.3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7,287.0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31 01 01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31,548.6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61,515.8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63,495.0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49,987.5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60,560.0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60,560.0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11,528.3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109,560.7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69,350.0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109,098.9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64,070.0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69,190.0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69,190.0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1,424.8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369,295.6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346,420.0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313,500.0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368,219.6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346,030.0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326,852.0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313,392.0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18,468.4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17,854.6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185,449.0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185,449.0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8,486.0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8,486.0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33,509.6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24,868.0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1,444.3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1,444.3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38,833.1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38,833.1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35,752.9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35,752.9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5,313.7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80,391.7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79,728.9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18,391.7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17,728.9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23,682.7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17,668.3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10,875.8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6,014.4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32,455.3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13,971.3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17,548.0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18,484.0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16,157.6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8,190.9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3,918.6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3,039.8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2,848.1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742D8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</w:t>
            </w:r>
            <w:r w:rsidR="00742D8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თვა</w:t>
            </w:r>
            <w:bookmarkStart w:id="0" w:name="_GoBack"/>
            <w:bookmarkEnd w:id="0"/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12,288.4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1,377.6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1,697,345.4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2,030,780.7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2,288,500.0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1,586,264.6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1,760,153.7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1,961,300.0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1,937,894.0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21,906.0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26,725.4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32,029.8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35,963.0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35,963.0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111,080.8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270,627.0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350,606.0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28,094.0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51,182.1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53,773.9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39,094.7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42,994.9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12,287.1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12,087.4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1,172,855.7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1,340,958.0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1,526,960.0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1,526,960.0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1,171,834.6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1,307,191.0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1,454,620.0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1,454,620.0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2,119.3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33,767.0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72,340.0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72,340.0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999,703.1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999,703.1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23,148.5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30,278.0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34,950.0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34,950.0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22,890.5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29,994.0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28,069.8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28,069.8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35,520.9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35,520.9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40,224.0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40,224.0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12,147.5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12,147.5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ეროვნული პრემია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5,962.1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10,513.3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79,047.8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78,234.0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97,549.0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97,549.0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66,830.3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66,290.6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142,501.9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147,468.0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162,370.0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162,370.0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141,110.2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1,391.8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14,473.2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14,030.4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106,825.9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131,450.0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131,450.0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106,825.9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64,415.1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62,689.3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6,671.1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7,741.8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33,100.1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31,537.9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7,022.5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7,640.8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4,672.3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1,167.3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22,107.3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37,960.9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37,938.5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134,467.0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228,985.0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300,455.0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300,455.0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44,398.8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40,330.0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40,330.0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90,068.2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202,239.0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260,125.0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260,125.0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94,786.7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249,455.0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249,455.0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71,986.0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228,355.0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228,355.0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17,175.7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3,826.8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13,348.9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14,602.7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12,111.6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2,491.1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6,055.5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7,066.4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19,356.0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19,356.0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2,008.7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2,008.7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16,950.0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1,889.4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476,230.4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431,232.0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427,073.6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376,040.0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411,415.0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411,415.0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65,516.9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87,292.0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87,292.0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46,335.3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52,312.0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45,885.0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45,885.0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8,893.0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8,884.1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12,419.1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12,278.0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50,027.1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48,730.0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4,612.3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150,627.0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98,110.0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143,759.8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36,389.5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4,045.8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37,046.2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39,479.0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40,156.0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40,156.0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1,278.0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22,997.4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25,498.0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10,468.6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11,921.0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151,026.5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177,118.0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180,118.0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180,118.0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151,026.3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177,103.0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180,108.0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180,108.0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54,496.5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46,357.0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46,357.0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54,496.5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46,357.0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46,357.0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5,343.2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4,155.3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684.6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8,078.1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8,024.8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10,894.0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10,894.0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4,637.9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9,479.8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9,421.5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2,097.1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39 00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72,124.1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65,563.1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82,834.0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82,834.0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46,903.5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62,587.4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62,587.4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60,579.8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78,784.1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78,784.1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55,500.2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72,018.1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72,018.1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60,186.5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60,186.5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11,530.6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10,665.9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10,665.9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10,057.8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10,265.9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10,265.9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1,253.5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1,850.9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1,472.8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7,899.0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6,238.5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110,302.0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110,302.0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82,307.2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110,302.0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110,302.0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3,161.8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3,111.9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3,697.0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3,697.0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ყოფილი სამხრეთ ოსეთის ავტონომიური ოლქის ტერიტორიაზე დროებითი ადმინისტრაციულ-ტერიტორიული </w:t>
            </w: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ერთეულის ადმინისტრაცია - სამხრეთ ოსეთის ადმინისტრაცია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2,627.5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2,623.6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24,149.8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14,367.3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14,061.1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11,299.3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9,799.5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13,412.3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12,716.3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7,569.0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7,569.0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6,395.8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9,741.0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9,741.0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6,352.5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9,541.0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9,541.0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7,569.0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7,569.0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5,974.9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5,524.6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1,041.6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4,084.4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1,993.0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1,689.2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6,364.2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9,091.9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6,166.6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2,790.7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3,052,248.4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3,985,750.0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4,551,550.0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4,461,550.0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1,994,884.5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2,616,750.0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3,067,550.0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3,046,550.0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46,252.0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1,010,865.5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1,207,226.8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236,361.3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970,865.5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550,396.9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510,396.9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23,259.6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23,259.6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829,090.5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809,090.5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797,090.5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797,090.5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56 12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36,457.5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9,959.1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26,252.0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26,528.6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3,971.3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22,557.3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6,615.2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3,027.6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3,587.5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2,182.3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1,936.0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56 13 12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123,424.0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123,424.0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1,244.5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B6E67" w:rsidRPr="00E75FD1" w:rsidTr="00DB6E67">
        <w:trPr>
          <w:trHeight w:val="288"/>
        </w:trPr>
        <w:tc>
          <w:tcPr>
            <w:tcW w:w="320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75FD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558.0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DB6E67" w:rsidRPr="00E75FD1" w:rsidRDefault="00DB6E67" w:rsidP="00421C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DB6E67" w:rsidRDefault="00DB6E67" w:rsidP="00DB6E67"/>
    <w:sectPr w:rsidR="00DB6E67" w:rsidSect="00542850">
      <w:footerReference w:type="default" r:id="rId6"/>
      <w:pgSz w:w="12240" w:h="15840"/>
      <w:pgMar w:top="630" w:right="990" w:bottom="1440" w:left="990" w:header="720" w:footer="720" w:gutter="0"/>
      <w:pgNumType w:start="1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53" w:rsidRDefault="00EF6553" w:rsidP="00DB6E67">
      <w:pPr>
        <w:spacing w:after="0" w:line="240" w:lineRule="auto"/>
      </w:pPr>
      <w:r>
        <w:separator/>
      </w:r>
    </w:p>
  </w:endnote>
  <w:endnote w:type="continuationSeparator" w:id="0">
    <w:p w:rsidR="00EF6553" w:rsidRDefault="00EF6553" w:rsidP="00DB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897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E67" w:rsidRDefault="00DB6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D81">
          <w:rPr>
            <w:noProof/>
          </w:rPr>
          <w:t>192</w:t>
        </w:r>
        <w:r>
          <w:rPr>
            <w:noProof/>
          </w:rPr>
          <w:fldChar w:fldCharType="end"/>
        </w:r>
      </w:p>
    </w:sdtContent>
  </w:sdt>
  <w:p w:rsidR="00DB6E67" w:rsidRDefault="00DB6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53" w:rsidRDefault="00EF6553" w:rsidP="00DB6E67">
      <w:pPr>
        <w:spacing w:after="0" w:line="240" w:lineRule="auto"/>
      </w:pPr>
      <w:r>
        <w:separator/>
      </w:r>
    </w:p>
  </w:footnote>
  <w:footnote w:type="continuationSeparator" w:id="0">
    <w:p w:rsidR="00EF6553" w:rsidRDefault="00EF6553" w:rsidP="00DB6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67"/>
    <w:rsid w:val="00542850"/>
    <w:rsid w:val="00742D81"/>
    <w:rsid w:val="009E19F5"/>
    <w:rsid w:val="00DB6E67"/>
    <w:rsid w:val="00EF6553"/>
    <w:rsid w:val="00F8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4DB"/>
  <w15:chartTrackingRefBased/>
  <w15:docId w15:val="{32238E57-E571-4360-B0F2-A57C4425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E67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DB6E67"/>
    <w:rPr>
      <w:rFonts w:ascii="Sylfaen" w:hAnsi="Sylfaen" w:cs="Sylfaen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6E67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DB6E67"/>
    <w:rPr>
      <w:rFonts w:ascii="Sylfaen" w:hAnsi="Sylfaen" w:cs="Sylfaen"/>
      <w:b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DB6E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E67"/>
    <w:rPr>
      <w:color w:val="800080"/>
      <w:u w:val="single"/>
    </w:rPr>
  </w:style>
  <w:style w:type="paragraph" w:customStyle="1" w:styleId="xl63">
    <w:name w:val="xl63"/>
    <w:basedOn w:val="Normal"/>
    <w:rsid w:val="00DB6E67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B6E67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B6E6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B6E6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DB6E6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DB6E6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DB6E6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DB6E6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DB6E6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DB6E67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3">
    <w:name w:val="xl73"/>
    <w:basedOn w:val="Normal"/>
    <w:rsid w:val="00DB6E67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DB6E6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DB6E67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6">
    <w:name w:val="xl76"/>
    <w:basedOn w:val="Normal"/>
    <w:rsid w:val="00DB6E6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7">
    <w:name w:val="xl77"/>
    <w:basedOn w:val="Normal"/>
    <w:rsid w:val="00DB6E67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8">
    <w:name w:val="xl78"/>
    <w:basedOn w:val="Normal"/>
    <w:rsid w:val="00DB6E67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9">
    <w:name w:val="xl79"/>
    <w:basedOn w:val="Normal"/>
    <w:rsid w:val="00DB6E6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0">
    <w:name w:val="xl80"/>
    <w:basedOn w:val="Normal"/>
    <w:rsid w:val="00DB6E6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DB6E6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DB6E6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DB6E6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DB6E6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DB6E6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B6E6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6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D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B6E6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88">
    <w:name w:val="xl88"/>
    <w:basedOn w:val="Normal"/>
    <w:rsid w:val="00DB6E67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9">
    <w:name w:val="xl89"/>
    <w:basedOn w:val="Normal"/>
    <w:rsid w:val="00DB6E6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0">
    <w:name w:val="xl90"/>
    <w:basedOn w:val="Normal"/>
    <w:rsid w:val="00DB6E6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91">
    <w:name w:val="xl91"/>
    <w:basedOn w:val="Normal"/>
    <w:rsid w:val="00DB6E67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DB6E6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3">
    <w:name w:val="xl93"/>
    <w:basedOn w:val="Normal"/>
    <w:rsid w:val="00DB6E6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B6E6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B6E6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B6E6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B6E6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B6E67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DB6E67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DB6E6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B6E6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B6E6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DB6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DB6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18"/>
      <w:szCs w:val="18"/>
    </w:rPr>
  </w:style>
  <w:style w:type="paragraph" w:customStyle="1" w:styleId="xl105">
    <w:name w:val="xl105"/>
    <w:basedOn w:val="Normal"/>
    <w:rsid w:val="00DB6E6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6">
    <w:name w:val="xl106"/>
    <w:basedOn w:val="Normal"/>
    <w:rsid w:val="00DB6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7">
    <w:name w:val="xl107"/>
    <w:basedOn w:val="Normal"/>
    <w:rsid w:val="00DB6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18"/>
      <w:szCs w:val="18"/>
    </w:rPr>
  </w:style>
  <w:style w:type="paragraph" w:customStyle="1" w:styleId="xl108">
    <w:name w:val="xl108"/>
    <w:basedOn w:val="Normal"/>
    <w:rsid w:val="00DB6E6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9">
    <w:name w:val="xl109"/>
    <w:basedOn w:val="Normal"/>
    <w:rsid w:val="00DB6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10">
    <w:name w:val="xl110"/>
    <w:basedOn w:val="Normal"/>
    <w:rsid w:val="00DB6E6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11">
    <w:name w:val="xl111"/>
    <w:basedOn w:val="Normal"/>
    <w:rsid w:val="00DB6E67"/>
    <w:pPr>
      <w:pBdr>
        <w:top w:val="double" w:sz="6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18"/>
      <w:szCs w:val="18"/>
    </w:rPr>
  </w:style>
  <w:style w:type="paragraph" w:customStyle="1" w:styleId="xl112">
    <w:name w:val="xl112"/>
    <w:basedOn w:val="Normal"/>
    <w:rsid w:val="00DB6E67"/>
    <w:pPr>
      <w:pBdr>
        <w:top w:val="double" w:sz="6" w:space="0" w:color="D3D3D3"/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13">
    <w:name w:val="xl113"/>
    <w:basedOn w:val="Normal"/>
    <w:rsid w:val="00DB6E67"/>
    <w:pPr>
      <w:pBdr>
        <w:top w:val="double" w:sz="6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6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E6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6E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14628</Words>
  <Characters>83382</Characters>
  <Application>Microsoft Office Word</Application>
  <DocSecurity>0</DocSecurity>
  <Lines>694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cp:lastPrinted>2023-09-23T18:31:00Z</cp:lastPrinted>
  <dcterms:created xsi:type="dcterms:W3CDTF">2023-09-23T18:28:00Z</dcterms:created>
  <dcterms:modified xsi:type="dcterms:W3CDTF">2023-09-27T13:13:00Z</dcterms:modified>
</cp:coreProperties>
</file>